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07/02/2026 13:38:30</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Qusai Haider Khair Zahed</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Qusai Haider Khair Zahed</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Syrian Arab Republic</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Syria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784-1997-3797597-1</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4993923</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20-11-2026</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05-01-1997</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01-08-2025</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01-08-2027</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RANGE ROVER SPORT 2017</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FF47713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White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02/10/2026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11:30 AM</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130000</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Qusai Haider Khair Zahed</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Qusai Haider Khair Zahed</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Qusai Haider Khair Zahed</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